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7209009, E 628236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