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Detta dokument behandlar höga naturvärden i avverkningsanmälan A 26440-2025 i Dorotea kommun som inkom 2025-05-30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7144281, E 543065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