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som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9 naturvårdsarter hittats: grantickeporing (VU), tajgaskinn (VU), harticka (NT, T), lunglav (NT, T), skrovellav (NT, T), tretåig hackspett (NT, T, §4), bårdlav (S, T), trådticka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7179753, E 530014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