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40736-2024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