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23789-2025 i Vilhelmina kommun har hittats 27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