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486400" cy="5505824"/>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486400" cy="55058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