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29408-2022 i Vilhelmina kommun har hittats 52 naturvårdsarter varav 31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