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13322-2022 i Vilhelmina kommun har hittats 29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