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30047-2025 i Åsele kommun har hittats 40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