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45663-2024 i Umeå kommun har hittats 22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