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som inkom 2024-11-27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7166801, E 647492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dropptaggsvamp (NT, T), rosenticka (NT, T), norrlandslav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