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26646-2026 i Skellefteå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