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som inkom 2025-06-03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047" cy="5688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388047"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7180831, E 762592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4 naturvårdsarter hittats: garnlav (VU, T), rosenticka (NT, T), talltita (NT,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