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87-2026 i Skellefteå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