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11867-2022 i Skellefteå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