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9-2023 i Arjeplo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