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921-2025 i Arjeplo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