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25 meter från avverkningsanmälan A 26954-2022 i Arjeplogs kommun har hittats 14 naturvårdsarter varav 11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