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klagomål behandlar höga naturvärden i avverkningsanmälan A 72480-2021 i Jokkmokks kommun som inkom 2021-12-15 och omfattar 8,8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7400369, E 707238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