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55345-2020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