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7401339, E 828789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