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47048-2024 i Övertorneå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