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7434020, E 832101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