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36015-2026 i Gällivare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