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som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T) och vaddporing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7979" cy="5688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797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