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som inkom 2021-10-28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7308901, E 762765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20 naturvårdsarter hittats: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