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klagomål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7284686, E 815834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