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klagomål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7286380, E 812139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