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26963-2022 i Piteå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