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spillkråka (NT, §4), svartvit taggsvamp (NT), talltita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