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avverkningsamälan A 10635-2023 i Åre kommun. Denna avverkningsanmälan inkom 2023-02-27 och omfattar 37,9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