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7-2022 i Åtvida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