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Stenberget-Klockartjärnen i Arvidsjaurs kommun har hittats 48 naturvårdsarter varav 32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