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265"/>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265"/>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