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34281-2019 i Hallsberg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