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Högstaskogens naturreservat i Haninge kommun har hittats 154 naturvårdsarter varav 81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