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Högstaskogens naturreservat i Haninge kommun har hittats 159 naturvårdsarter varav 84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