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Högstaskogens naturreservat i Haninge kommun har hittats 158 naturvårdsarter varav 84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