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17876-2023 i Härnösands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