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7-2023 i Jokkmok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