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0-2023 i Jokkmok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