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231-2019 i Malung-Sälens kommun har hittats 16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