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21915-2019 i Mönsterås kommun har hittats 8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