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698-2023 i Mörbylån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