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63484-2019 i Norrtälje kommun har hittats 14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