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avverkningsamälan A 8267-2021 i Örebro kommun. Denna avverkningsanmälan inkom 2021-02-17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8267-2021.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