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36117-2023 i Övertorneå kommun har hittats 9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