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65633-2020 i Sundsvalls kommun har hittats 25 naturvårdsarter varav 19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