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avverkningsamälan A 2802-2021 i Tierps kommun. Denna avverkningsanmälan inkom 2021-01-19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