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7F729" w14:textId="2B7CF62B" w:rsidR="00097A00" w:rsidRDefault="004E0891">
      <w:r w:rsidRPr="004E0891">
        <w:t>Important questions for Quiz-1 Part-B:</w:t>
      </w:r>
      <w:r w:rsidRPr="004E0891">
        <w:br/>
        <w:t>1. </w:t>
      </w:r>
      <w:r w:rsidRPr="004E0891">
        <w:br/>
      </w:r>
      <w:r w:rsidRPr="004E0891">
        <w:br/>
        <w:t>Explain the concept of Merkle Trees.</w:t>
      </w:r>
      <w:r w:rsidRPr="004E0891">
        <w:br/>
      </w:r>
      <w:r w:rsidRPr="004E0891">
        <w:br/>
      </w:r>
      <w:r w:rsidRPr="004E0891">
        <w:br/>
        <w:t>2. </w:t>
      </w:r>
      <w:r w:rsidRPr="004E0891">
        <w:br/>
      </w:r>
      <w:r w:rsidRPr="004E0891">
        <w:br/>
        <w:t>Describe the structure and functionality of Patricia Trees. How do they differ from traditional binary search trees?</w:t>
      </w:r>
      <w:r w:rsidRPr="004E0891">
        <w:br/>
        <w:t>3. </w:t>
      </w:r>
      <w:r w:rsidRPr="004E0891">
        <w:br/>
      </w:r>
      <w:r w:rsidRPr="004E0891">
        <w:br/>
        <w:t>Discuss the principles behind the Elliptic Curve Digital Signature Algorithm (ECDSA).</w:t>
      </w:r>
      <w:r w:rsidRPr="004E0891">
        <w:br/>
      </w:r>
      <w:r w:rsidRPr="004E0891">
        <w:br/>
      </w:r>
      <w:r w:rsidRPr="004E0891">
        <w:br/>
        <w:t>4. </w:t>
      </w:r>
      <w:r w:rsidRPr="004E0891">
        <w:br/>
      </w:r>
      <w:r w:rsidRPr="004E0891">
        <w:br/>
        <w:t>Define Bitcoin and discuss its significance as a decentralized digital currency.</w:t>
      </w:r>
      <w:r w:rsidRPr="004E0891">
        <w:br/>
      </w:r>
      <w:r w:rsidRPr="004E0891">
        <w:br/>
      </w:r>
      <w:r w:rsidRPr="004E0891">
        <w:br/>
        <w:t>5. </w:t>
      </w:r>
      <w:r w:rsidRPr="004E0891">
        <w:br/>
      </w:r>
      <w:r w:rsidRPr="004E0891">
        <w:br/>
        <w:t>Describe the life cycle of a Bitcoin transaction.</w:t>
      </w:r>
      <w:r w:rsidRPr="004E0891">
        <w:br/>
        <w:t>6. </w:t>
      </w:r>
      <w:r w:rsidRPr="004E0891">
        <w:br/>
      </w:r>
      <w:r w:rsidRPr="004E0891">
        <w:br/>
        <w:t>Explain the structure of a Bitcoin transaction. What are the key components?</w:t>
      </w:r>
      <w:r w:rsidRPr="004E0891">
        <w:br/>
        <w:t>7. </w:t>
      </w:r>
      <w:r w:rsidRPr="004E0891">
        <w:br/>
      </w:r>
      <w:r w:rsidRPr="004E0891">
        <w:br/>
        <w:t>Discuss the different types of Bitcoin transactions.</w:t>
      </w:r>
      <w:r w:rsidRPr="004E0891">
        <w:br/>
      </w:r>
      <w:r w:rsidRPr="004E0891">
        <w:br/>
      </w:r>
      <w:r w:rsidRPr="004E0891">
        <w:br/>
        <w:t>8. </w:t>
      </w:r>
      <w:r w:rsidRPr="004E0891">
        <w:br/>
      </w:r>
      <w:r w:rsidRPr="004E0891">
        <w:br/>
        <w:t>Analyze the structure of a Bitcoin block.</w:t>
      </w:r>
      <w:r w:rsidRPr="004E0891">
        <w:br/>
      </w:r>
      <w:r w:rsidRPr="004E0891">
        <w:br/>
      </w:r>
      <w:r w:rsidRPr="004E0891">
        <w:br/>
        <w:t>9. </w:t>
      </w:r>
      <w:r w:rsidRPr="004E0891">
        <w:br/>
      </w:r>
      <w:r w:rsidRPr="004E0891">
        <w:br/>
        <w:t>Describe the genesis block in the Bitcoin blockchain. Why is it significant and what historical and technical details are associated with it?</w:t>
      </w:r>
    </w:p>
    <w:sectPr w:rsidR="00097A00" w:rsidSect="006B661D">
      <w:pgSz w:w="11906" w:h="16838" w:code="9"/>
      <w:pgMar w:top="1820" w:right="1320" w:bottom="1520" w:left="1340" w:header="0" w:footer="133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07C"/>
    <w:rsid w:val="00097A00"/>
    <w:rsid w:val="004E0891"/>
    <w:rsid w:val="00545908"/>
    <w:rsid w:val="006B661D"/>
    <w:rsid w:val="00AC30DF"/>
    <w:rsid w:val="00D451E3"/>
    <w:rsid w:val="00F1436A"/>
    <w:rsid w:val="00F1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EE34C-EC91-4B2B-9B95-E6FF875A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0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0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0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0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0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07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07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07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0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0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0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0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0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0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07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0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KLN ‎</dc:creator>
  <cp:keywords/>
  <dc:description/>
  <cp:lastModifiedBy>KLN ‎</cp:lastModifiedBy>
  <cp:revision>2</cp:revision>
  <dcterms:created xsi:type="dcterms:W3CDTF">2024-07-25T17:45:00Z</dcterms:created>
  <dcterms:modified xsi:type="dcterms:W3CDTF">2024-07-25T17:45:00Z</dcterms:modified>
</cp:coreProperties>
</file>